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BC2C" w14:textId="76C5BED1" w:rsidR="002E0E69" w:rsidRPr="00225C15" w:rsidRDefault="002E0E69" w:rsidP="002E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Разъяснения субъекту персональных данный до получения согласия на обработку в целях</w:t>
      </w:r>
      <w:r w:rsidR="00225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C15" w:rsidRPr="00225C1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>ассмотрени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>я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 xml:space="preserve"> Вашего обращения и получени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>я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 xml:space="preserve"> обратной связи (ответа) от </w:t>
      </w:r>
      <w:r w:rsidR="00225C15" w:rsidRPr="00225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ЧУО «Средняя школа «Конкорд»</w:t>
      </w:r>
      <w:r w:rsidR="00225C15" w:rsidRPr="00225C15">
        <w:rPr>
          <w:rFonts w:ascii="Times New Roman" w:eastAsia="Calibri" w:hAnsi="Times New Roman"/>
          <w:b/>
          <w:bCs/>
          <w:sz w:val="24"/>
          <w:szCs w:val="24"/>
        </w:rPr>
        <w:t xml:space="preserve"> на него</w:t>
      </w:r>
      <w:r w:rsidR="00225C15" w:rsidRPr="00225C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2CDEC398" w14:textId="77777777" w:rsidR="002E0E69" w:rsidRDefault="002E0E69" w:rsidP="002E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026F5D" w14:textId="77777777" w:rsidR="002E0E69" w:rsidRPr="002E0E69" w:rsidRDefault="002E0E69" w:rsidP="002E0E69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0E69">
        <w:rPr>
          <w:rFonts w:ascii="Times New Roman" w:hAnsi="Times New Roman" w:cs="Times New Roman"/>
          <w:b/>
          <w:bCs/>
          <w:sz w:val="24"/>
          <w:szCs w:val="24"/>
        </w:rPr>
        <w:t>Права субъекта персональных данных:</w:t>
      </w:r>
    </w:p>
    <w:p w14:paraId="6D77381F" w14:textId="77777777" w:rsidR="002E0E69" w:rsidRPr="002E0E69" w:rsidRDefault="002E0E69" w:rsidP="002E0E6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вправе в любое время без объяснения причин отозвать свое согласие. </w:t>
      </w:r>
    </w:p>
    <w:p w14:paraId="11B0E87D" w14:textId="50E5FDCF" w:rsidR="002E0E69" w:rsidRPr="002E0E69" w:rsidRDefault="002E0E69" w:rsidP="002E0E6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вправе получить информацию, касающуюся обработки своих персональных данных в </w:t>
      </w:r>
      <w:r w:rsidRPr="002E0E69">
        <w:rPr>
          <w:rFonts w:ascii="Times New Roman" w:hAnsi="Times New Roman" w:cs="Times New Roman"/>
          <w:sz w:val="24"/>
          <w:szCs w:val="24"/>
          <w:lang w:eastAsia="ru-RU"/>
        </w:rPr>
        <w:t>ЧУО «Средняя школа «Конкорд»</w:t>
      </w:r>
      <w:r w:rsidR="00225C15">
        <w:rPr>
          <w:rFonts w:ascii="Times New Roman" w:hAnsi="Times New Roman" w:cs="Times New Roman"/>
          <w:sz w:val="24"/>
          <w:szCs w:val="24"/>
          <w:lang w:eastAsia="ru-RU"/>
        </w:rPr>
        <w:t xml:space="preserve"> (Оператор)</w:t>
      </w:r>
      <w:r w:rsidRPr="002E0E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E0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3B430" w14:textId="77777777" w:rsidR="002E0E69" w:rsidRPr="002E0E69" w:rsidRDefault="002E0E69" w:rsidP="002E0E6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Fonts w:ascii="Times New Roman" w:hAnsi="Times New Roman" w:cs="Times New Roman"/>
          <w:sz w:val="24"/>
          <w:szCs w:val="24"/>
        </w:rPr>
        <w:t xml:space="preserve">Вы вправе требовать </w:t>
      </w: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>от </w:t>
      </w:r>
      <w:r w:rsidRPr="002E0E69">
        <w:rPr>
          <w:rFonts w:ascii="Times New Roman" w:hAnsi="Times New Roman" w:cs="Times New Roman"/>
          <w:sz w:val="24"/>
          <w:szCs w:val="24"/>
          <w:lang w:eastAsia="ru-RU"/>
        </w:rPr>
        <w:t xml:space="preserve">ЧУО «Средняя школа «Конкорд» </w:t>
      </w: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внесения изменений в свои персональные данные в случае, если персональные данные являются неполными, устаревшими или неточными.</w:t>
      </w:r>
    </w:p>
    <w:p w14:paraId="36B478CB" w14:textId="77777777" w:rsidR="002E0E69" w:rsidRPr="002E0E69" w:rsidRDefault="002E0E69" w:rsidP="002E0E6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Fonts w:ascii="Times New Roman" w:hAnsi="Times New Roman" w:cs="Times New Roman"/>
          <w:sz w:val="24"/>
          <w:szCs w:val="24"/>
        </w:rPr>
        <w:t xml:space="preserve"> </w:t>
      </w: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>Вы вправе получать от оператора информацию о предоставлении своих персональных данных третьим лицам один раз в календарный год бесплатно.</w:t>
      </w:r>
    </w:p>
    <w:p w14:paraId="448AD80A" w14:textId="77777777" w:rsidR="002E0E69" w:rsidRPr="002E0E69" w:rsidRDefault="002E0E69" w:rsidP="002E0E6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вправе требовать прекращения обработки своих персональных данных и (или) их удаления. </w:t>
      </w:r>
    </w:p>
    <w:p w14:paraId="1D8EDEBD" w14:textId="77777777" w:rsidR="002E0E69" w:rsidRPr="002E0E69" w:rsidRDefault="002E0E69" w:rsidP="002E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03A9BE" w14:textId="77777777" w:rsidR="002E0E69" w:rsidRPr="002E0E69" w:rsidRDefault="002E0E69" w:rsidP="002E0E6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E69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прав субъекта персональных данных:</w:t>
      </w:r>
    </w:p>
    <w:p w14:paraId="60939086" w14:textId="77777777" w:rsidR="002E0E69" w:rsidRPr="002E0E69" w:rsidRDefault="002E0E69" w:rsidP="002E0E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реализации указанных выше прав Вам необходимо подать в ЧУО «Средняя школа «Конкорд» заявление в письменной форме либо в виде электронного документа, удостоверенного электронной цифровой подписью. В случае реализации права на отзыв согласия, возможна подача заявления в форме, в которой такое согласие было подано.</w:t>
      </w:r>
    </w:p>
    <w:p w14:paraId="181C4EDB" w14:textId="77777777" w:rsidR="002E0E69" w:rsidRPr="002E0E69" w:rsidRDefault="002E0E69" w:rsidP="002E0E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заявление должно содержать:</w:t>
      </w:r>
    </w:p>
    <w:p w14:paraId="1109E9CC" w14:textId="77777777" w:rsidR="002E0E69" w:rsidRPr="002E0E69" w:rsidRDefault="002E0E69" w:rsidP="002E0E69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имеется), адрес места жительства (места пребывания);</w:t>
      </w:r>
    </w:p>
    <w:p w14:paraId="445B0077" w14:textId="77777777" w:rsidR="002E0E69" w:rsidRPr="002E0E69" w:rsidRDefault="002E0E69" w:rsidP="002E0E69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рождения;</w:t>
      </w:r>
    </w:p>
    <w:p w14:paraId="5CA242B8" w14:textId="77777777" w:rsidR="002E0E69" w:rsidRPr="002E0E69" w:rsidRDefault="002E0E69" w:rsidP="002E0E69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требований субъекта персональных данных;</w:t>
      </w:r>
    </w:p>
    <w:p w14:paraId="57E67BD0" w14:textId="77777777" w:rsidR="002E0E69" w:rsidRPr="002E0E69" w:rsidRDefault="002E0E69" w:rsidP="002E0E69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либо электронную цифровую подпись субъекта персональных данных.</w:t>
      </w:r>
    </w:p>
    <w:p w14:paraId="4028B4C7" w14:textId="77777777" w:rsidR="002E0E69" w:rsidRPr="002E0E69" w:rsidRDefault="002E0E69" w:rsidP="002E0E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необходимо направить по адресу: </w:t>
      </w:r>
      <w:r w:rsidRPr="002E0E69">
        <w:rPr>
          <w:rFonts w:ascii="Times New Roman" w:hAnsi="Times New Roman" w:cs="Times New Roman"/>
          <w:sz w:val="24"/>
          <w:szCs w:val="24"/>
        </w:rPr>
        <w:t xml:space="preserve">ЧУО «Средняя школа «Конкорд», </w:t>
      </w:r>
      <w:r w:rsidRPr="002E0E6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212026, </w:t>
      </w:r>
      <w:r w:rsidRPr="002E0E69">
        <w:rPr>
          <w:rFonts w:ascii="Times New Roman" w:eastAsia="Arial" w:hAnsi="Times New Roman" w:cs="Times New Roman"/>
          <w:sz w:val="24"/>
          <w:szCs w:val="24"/>
        </w:rPr>
        <w:t xml:space="preserve">г. Могилев, ул. Сурганова, 76 </w:t>
      </w:r>
      <w:r w:rsidRPr="002E0E6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или передать заместителю директора по общим вопросам </w:t>
      </w:r>
      <w:r w:rsidRPr="002E0E69">
        <w:rPr>
          <w:rFonts w:ascii="Times New Roman" w:hAnsi="Times New Roman" w:cs="Times New Roman"/>
          <w:sz w:val="24"/>
          <w:szCs w:val="24"/>
        </w:rPr>
        <w:t xml:space="preserve">ЧУО «Средняя школа «Конкорд» </w:t>
      </w:r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подаче заявления в письменной форме), либо направить на адрес электронной почты </w:t>
      </w:r>
      <w:hyperlink r:id="rId5" w:history="1">
        <w:r w:rsidRPr="005939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5939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939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concord</w:t>
        </w:r>
        <w:r w:rsidRPr="005939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939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2E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подаче заявления в виде электронного документа либо в иной электронной форме, при реализации права на отзыв согласия).</w:t>
      </w:r>
    </w:p>
    <w:p w14:paraId="74AC0471" w14:textId="77777777" w:rsidR="002E0E69" w:rsidRPr="002E0E69" w:rsidRDefault="002E0E69" w:rsidP="002E0E6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</w:p>
    <w:p w14:paraId="06334E34" w14:textId="261DBFE6" w:rsidR="002E0E69" w:rsidRPr="005F654C" w:rsidRDefault="002E0E69" w:rsidP="002E0E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54C">
        <w:rPr>
          <w:rStyle w:val="word-wrapper"/>
          <w:rFonts w:ascii="Times New Roman" w:hAnsi="Times New Roman" w:cs="Times New Roman"/>
          <w:sz w:val="24"/>
          <w:szCs w:val="24"/>
        </w:rPr>
        <w:t xml:space="preserve">При отказе от дачи согласия на обработку Ваших персональных данных в целях </w:t>
      </w:r>
      <w:r w:rsidR="00225C15" w:rsidRPr="005F654C">
        <w:rPr>
          <w:rFonts w:ascii="Times New Roman" w:hAnsi="Times New Roman" w:cs="Times New Roman"/>
          <w:sz w:val="24"/>
          <w:szCs w:val="24"/>
        </w:rPr>
        <w:t>р</w:t>
      </w:r>
      <w:r w:rsidR="00225C15" w:rsidRPr="005F654C">
        <w:rPr>
          <w:rFonts w:ascii="Times New Roman" w:eastAsia="Calibri" w:hAnsi="Times New Roman"/>
          <w:sz w:val="24"/>
          <w:szCs w:val="24"/>
        </w:rPr>
        <w:t xml:space="preserve">ассмотрения Вашего обращения и получения обратной связи (ответа) от </w:t>
      </w:r>
      <w:r w:rsidR="00225C15" w:rsidRPr="005F654C">
        <w:rPr>
          <w:rFonts w:ascii="Times New Roman" w:hAnsi="Times New Roman" w:cs="Times New Roman"/>
          <w:sz w:val="24"/>
          <w:szCs w:val="24"/>
          <w:lang w:eastAsia="ru-RU"/>
        </w:rPr>
        <w:t>ЧУО «Средняя школа «Конкорд»</w:t>
      </w:r>
      <w:r w:rsidR="00225C15" w:rsidRPr="005F654C">
        <w:rPr>
          <w:rFonts w:ascii="Times New Roman" w:eastAsia="Calibri" w:hAnsi="Times New Roman"/>
          <w:sz w:val="24"/>
          <w:szCs w:val="24"/>
        </w:rPr>
        <w:t xml:space="preserve"> на него</w:t>
      </w:r>
      <w:r w:rsidR="0059398A">
        <w:rPr>
          <w:rFonts w:ascii="Times New Roman" w:eastAsia="Calibri" w:hAnsi="Times New Roman"/>
          <w:sz w:val="24"/>
          <w:szCs w:val="24"/>
        </w:rPr>
        <w:t>,</w:t>
      </w:r>
      <w:r w:rsidRPr="005F6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C15" w:rsidRPr="005F654C">
        <w:rPr>
          <w:rFonts w:ascii="Times New Roman" w:eastAsia="Calibri" w:hAnsi="Times New Roman" w:cs="Times New Roman"/>
          <w:sz w:val="24"/>
          <w:szCs w:val="24"/>
        </w:rPr>
        <w:t>мы не сможем рассмотреть Ваше обращение</w:t>
      </w:r>
      <w:r w:rsidRPr="005F6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559503" w14:textId="77777777" w:rsidR="00225C15" w:rsidRPr="002E0E69" w:rsidRDefault="00225C15" w:rsidP="00225C1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4BCAC6" w14:textId="6BE95B3E" w:rsidR="002E0E69" w:rsidRPr="002E0E69" w:rsidRDefault="002E0E69" w:rsidP="002E0E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E69">
        <w:rPr>
          <w:rStyle w:val="word-wrapper"/>
          <w:rFonts w:ascii="Times New Roman" w:hAnsi="Times New Roman" w:cs="Times New Roman"/>
          <w:sz w:val="24"/>
          <w:szCs w:val="24"/>
        </w:rPr>
        <w:t xml:space="preserve">Обработка Ваших персональных данных </w:t>
      </w:r>
      <w:r w:rsidRPr="002E0E6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E0E69">
        <w:rPr>
          <w:rStyle w:val="word-wrapper"/>
          <w:rFonts w:ascii="Times New Roman" w:hAnsi="Times New Roman" w:cs="Times New Roman"/>
          <w:sz w:val="24"/>
          <w:szCs w:val="24"/>
        </w:rPr>
        <w:t>ри даче согласия на обработку в вышеуказанной цели</w:t>
      </w:r>
      <w:r w:rsidRPr="002E0E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2E0E69">
        <w:rPr>
          <w:rFonts w:ascii="Times New Roman" w:hAnsi="Times New Roman" w:cs="Times New Roman"/>
          <w:sz w:val="24"/>
          <w:szCs w:val="24"/>
        </w:rPr>
        <w:t xml:space="preserve"> будет осуществлена </w:t>
      </w:r>
      <w:r w:rsidRPr="002E0E69">
        <w:rPr>
          <w:rFonts w:ascii="Times New Roman" w:hAnsi="Times New Roman" w:cs="Times New Roman"/>
          <w:sz w:val="24"/>
          <w:szCs w:val="24"/>
          <w:lang w:eastAsia="ru-RU"/>
        </w:rPr>
        <w:t>ЧУО «Средняя школа «Конкорд</w:t>
      </w:r>
      <w:r w:rsidRPr="002E0E69">
        <w:rPr>
          <w:rStyle w:val="word-wrapper"/>
          <w:rFonts w:ascii="Times New Roman" w:hAnsi="Times New Roman" w:cs="Times New Roman"/>
          <w:sz w:val="24"/>
          <w:szCs w:val="24"/>
        </w:rPr>
        <w:t xml:space="preserve">» </w:t>
      </w:r>
      <w:r w:rsidRPr="002E0E6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E0E6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0E6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 w:rsidRPr="002E0E6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требованиями </w:t>
      </w:r>
      <w:r w:rsidRPr="002E0E6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Республики Беларусь от 07.05.2021 N 99-З  «О защите персональных данных»</w:t>
      </w:r>
      <w:r w:rsidRPr="002E0E6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2E0E6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0E6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иными актами законодательства.</w:t>
      </w:r>
    </w:p>
    <w:p w14:paraId="6BAEFC5F" w14:textId="77777777" w:rsidR="002E0E69" w:rsidRPr="002E0E69" w:rsidRDefault="002E0E69" w:rsidP="002E0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E9774C" w14:textId="77777777" w:rsidR="002E0E69" w:rsidRDefault="002E0E69" w:rsidP="002E0E69"/>
    <w:p w14:paraId="409285DC" w14:textId="77777777" w:rsidR="002E0E69" w:rsidRDefault="002E0E69" w:rsidP="002E0E69"/>
    <w:p w14:paraId="50262E4D" w14:textId="77777777" w:rsidR="00B70A31" w:rsidRDefault="00B70A31"/>
    <w:sectPr w:rsidR="00B7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785D"/>
    <w:multiLevelType w:val="hybridMultilevel"/>
    <w:tmpl w:val="EA6604D0"/>
    <w:lvl w:ilvl="0" w:tplc="48F2F01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E47BB5"/>
    <w:multiLevelType w:val="multilevel"/>
    <w:tmpl w:val="37BA3F5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6CF37A47"/>
    <w:multiLevelType w:val="hybridMultilevel"/>
    <w:tmpl w:val="B570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98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86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69"/>
    <w:rsid w:val="000E3DE5"/>
    <w:rsid w:val="00225C15"/>
    <w:rsid w:val="002E0E69"/>
    <w:rsid w:val="0059398A"/>
    <w:rsid w:val="005F654C"/>
    <w:rsid w:val="009F1B49"/>
    <w:rsid w:val="00B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B3B9"/>
  <w15:chartTrackingRefBased/>
  <w15:docId w15:val="{48D9189C-709E-411F-A36A-0B8797E0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69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69"/>
    <w:pPr>
      <w:ind w:left="720"/>
      <w:contextualSpacing/>
    </w:pPr>
  </w:style>
  <w:style w:type="paragraph" w:customStyle="1" w:styleId="il-text-indent095cm">
    <w:name w:val="il-text-indent_0_95cm"/>
    <w:basedOn w:val="a"/>
    <w:rsid w:val="002E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E0E69"/>
  </w:style>
  <w:style w:type="character" w:customStyle="1" w:styleId="fake-non-breaking-space">
    <w:name w:val="fake-non-breaking-space"/>
    <w:basedOn w:val="a0"/>
    <w:rsid w:val="002E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cor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Валиевна Костюченко</dc:creator>
  <cp:keywords/>
  <dc:description/>
  <cp:lastModifiedBy>Юлия Александровна Адамович</cp:lastModifiedBy>
  <cp:revision>4</cp:revision>
  <dcterms:created xsi:type="dcterms:W3CDTF">2025-08-06T08:08:00Z</dcterms:created>
  <dcterms:modified xsi:type="dcterms:W3CDTF">2025-08-06T08:32:00Z</dcterms:modified>
</cp:coreProperties>
</file>